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0" w:rsidRDefault="00751AE3" w:rsidP="008B2650">
      <w:pPr>
        <w:rPr>
          <w:rFonts w:ascii="Arial" w:hAnsi="Arial" w:cs="Arial"/>
        </w:rPr>
      </w:pPr>
      <w:r w:rsidRPr="00CD72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-824230</wp:posOffset>
                </wp:positionV>
                <wp:extent cx="2776220" cy="8763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AE3" w:rsidRDefault="00060598" w:rsidP="00751AE3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LEAVE REQUEST FORM</w:t>
                            </w:r>
                          </w:p>
                          <w:p w:rsidR="00060598" w:rsidRPr="00145803" w:rsidRDefault="00060598" w:rsidP="00751AE3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SCHOOLS</w:t>
                            </w:r>
                          </w:p>
                          <w:p w:rsidR="00751AE3" w:rsidRDefault="00751AE3" w:rsidP="00751A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64.9pt;width:218.6pt;height:69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" strokecolor="#c9e9e5" strokeweight="2pt">
                <v:textbox style="mso-fit-shape-to-text:t">
                  <w:txbxContent>
                    <w:p w:rsidR="00751AE3" w:rsidRDefault="00060598" w:rsidP="00751AE3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LEAVE REQUEST FORM</w:t>
                      </w:r>
                    </w:p>
                    <w:p w:rsidR="00060598" w:rsidRPr="00145803" w:rsidRDefault="00060598" w:rsidP="00751AE3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SCHOOLS</w:t>
                      </w:r>
                    </w:p>
                    <w:p w:rsidR="00751AE3" w:rsidRDefault="00751AE3" w:rsidP="00751AE3"/>
                  </w:txbxContent>
                </v:textbox>
              </v:shape>
            </w:pict>
          </mc:Fallback>
        </mc:AlternateContent>
      </w:r>
    </w:p>
    <w:p w:rsidR="00751AE3" w:rsidRPr="00DD0824" w:rsidRDefault="00CD72AC" w:rsidP="008B2650">
      <w:pPr>
        <w:rPr>
          <w:rFonts w:ascii="Arial" w:hAnsi="Arial" w:cs="Arial"/>
        </w:rPr>
      </w:pPr>
      <w:r w:rsidRPr="00DD0824">
        <w:rPr>
          <w:rFonts w:ascii="Arial" w:hAnsi="Arial" w:cs="Arial"/>
        </w:rPr>
        <w:t xml:space="preserve">Please complete this form for </w:t>
      </w:r>
      <w:r w:rsidR="00060598" w:rsidRPr="00DD0824">
        <w:rPr>
          <w:rFonts w:ascii="Arial" w:hAnsi="Arial" w:cs="Arial"/>
        </w:rPr>
        <w:t xml:space="preserve">all leave except </w:t>
      </w:r>
      <w:r w:rsidR="00DD0824" w:rsidRPr="00DD0824">
        <w:rPr>
          <w:rFonts w:ascii="Arial" w:hAnsi="Arial" w:cs="Arial"/>
        </w:rPr>
        <w:t>family leave (</w:t>
      </w:r>
      <w:r w:rsidR="00060598" w:rsidRPr="00DD0824">
        <w:rPr>
          <w:rFonts w:ascii="Arial" w:hAnsi="Arial" w:cs="Arial"/>
        </w:rPr>
        <w:t xml:space="preserve">maternity, </w:t>
      </w:r>
      <w:r w:rsidR="001C684E" w:rsidRPr="00DD0824">
        <w:rPr>
          <w:rFonts w:ascii="Arial" w:hAnsi="Arial" w:cs="Arial"/>
        </w:rPr>
        <w:t xml:space="preserve">shared parental leave, </w:t>
      </w:r>
      <w:r w:rsidR="00060598" w:rsidRPr="00DD0824">
        <w:rPr>
          <w:rFonts w:ascii="Arial" w:hAnsi="Arial" w:cs="Arial"/>
        </w:rPr>
        <w:t>paternity or adoption leave</w:t>
      </w:r>
      <w:r w:rsidR="00DD0824" w:rsidRPr="00DD0824">
        <w:rPr>
          <w:rFonts w:ascii="Arial" w:hAnsi="Arial" w:cs="Arial"/>
        </w:rPr>
        <w:t>)</w:t>
      </w:r>
      <w:r w:rsidRPr="00DD0824">
        <w:rPr>
          <w:rFonts w:ascii="Arial" w:hAnsi="Arial" w:cs="Arial"/>
        </w:rPr>
        <w:t xml:space="preserve">.  </w:t>
      </w:r>
      <w:r w:rsidR="00060598" w:rsidRPr="00DD0824">
        <w:rPr>
          <w:rFonts w:ascii="Arial" w:hAnsi="Arial" w:cs="Arial"/>
        </w:rPr>
        <w:t xml:space="preserve">This form must be completed prior to taking the leave.  </w:t>
      </w:r>
      <w:r w:rsidR="001C684E" w:rsidRPr="00DD0824">
        <w:rPr>
          <w:rFonts w:ascii="Arial" w:hAnsi="Arial" w:cs="Arial"/>
          <w:b/>
          <w:bCs/>
          <w:iCs/>
          <w:u w:val="single"/>
        </w:rPr>
        <w:t xml:space="preserve">Please note that if the form is not fully </w:t>
      </w:r>
      <w:r w:rsidR="00C9267E">
        <w:rPr>
          <w:rFonts w:ascii="Arial" w:hAnsi="Arial" w:cs="Arial"/>
          <w:b/>
          <w:bCs/>
          <w:iCs/>
          <w:u w:val="single"/>
        </w:rPr>
        <w:t xml:space="preserve">completed and </w:t>
      </w:r>
      <w:r w:rsidR="001C684E" w:rsidRPr="00DD0824">
        <w:rPr>
          <w:rFonts w:ascii="Arial" w:hAnsi="Arial" w:cs="Arial"/>
          <w:b/>
          <w:bCs/>
          <w:iCs/>
          <w:u w:val="single"/>
        </w:rPr>
        <w:t>signed before the leave is taken it will be classed as unauthorised and unpaid.</w:t>
      </w:r>
    </w:p>
    <w:tbl>
      <w:tblPr>
        <w:tblpPr w:leftFromText="180" w:rightFromText="180" w:vertAnchor="text" w:horzAnchor="margin" w:tblpX="-289" w:tblpY="1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104"/>
        <w:gridCol w:w="2291"/>
      </w:tblGrid>
      <w:tr w:rsidR="00060598" w:rsidRPr="001C684E" w:rsidTr="00060598">
        <w:trPr>
          <w:trHeight w:val="44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060598" w:rsidRPr="008B2650" w:rsidRDefault="00060598" w:rsidP="00060598">
            <w:pPr>
              <w:ind w:right="-1050"/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>SECTION 1: E</w:t>
            </w:r>
            <w:r w:rsidR="008B0DED" w:rsidRPr="008B2650">
              <w:rPr>
                <w:rFonts w:ascii="Arial" w:hAnsi="Arial" w:cs="Arial"/>
                <w:b/>
                <w:szCs w:val="22"/>
              </w:rPr>
              <w:t xml:space="preserve">MPLOYEE DETAILS </w:t>
            </w:r>
          </w:p>
        </w:tc>
      </w:tr>
      <w:tr w:rsidR="00060598" w:rsidRPr="001C684E" w:rsidTr="00AA403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8B2650" w:rsidRDefault="00060598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SURNAME:</w:t>
            </w:r>
          </w:p>
          <w:p w:rsidR="00060598" w:rsidRPr="008B2650" w:rsidRDefault="00060598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8B2650" w:rsidRDefault="00060598" w:rsidP="00DD0824">
            <w:pPr>
              <w:ind w:right="33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98" w:rsidRPr="008B2650" w:rsidRDefault="008B0DED" w:rsidP="008B0DED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FIRST NAME</w:t>
            </w:r>
            <w:r w:rsidR="00060598" w:rsidRPr="008B2650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8B2650" w:rsidRDefault="00060598" w:rsidP="00DD0824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60598" w:rsidRPr="001C684E" w:rsidTr="008B2650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8B2650" w:rsidRDefault="00060598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PAYROLL NO:</w:t>
            </w:r>
          </w:p>
          <w:p w:rsidR="00060598" w:rsidRPr="008B2650" w:rsidRDefault="00060598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8B2650" w:rsidRDefault="00060598" w:rsidP="00DD0824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98" w:rsidRPr="008B2650" w:rsidRDefault="008B0DED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JOB TITLE</w:t>
            </w:r>
            <w:r w:rsidR="00060598" w:rsidRPr="008B2650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E" w:rsidRPr="008B2650" w:rsidRDefault="006769BE" w:rsidP="00DD0824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B0DED" w:rsidRPr="001C684E" w:rsidTr="00AA403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D" w:rsidRPr="008B2650" w:rsidRDefault="001C684E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SCHOOL/DEPT</w:t>
            </w:r>
            <w:r w:rsidR="008B0DED" w:rsidRPr="008B2650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  <w:p w:rsidR="008B0DED" w:rsidRPr="008B2650" w:rsidRDefault="008B0DED" w:rsidP="00060598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D" w:rsidRPr="008B2650" w:rsidRDefault="008B0DED" w:rsidP="00DD0824">
            <w:pPr>
              <w:ind w:right="319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977"/>
        <w:gridCol w:w="1276"/>
        <w:gridCol w:w="992"/>
        <w:gridCol w:w="709"/>
        <w:gridCol w:w="1417"/>
      </w:tblGrid>
      <w:tr w:rsidR="001C72F3" w:rsidRPr="00060598" w:rsidTr="00C9267E">
        <w:tc>
          <w:tcPr>
            <w:tcW w:w="9498" w:type="dxa"/>
            <w:gridSpan w:val="6"/>
            <w:shd w:val="clear" w:color="auto" w:fill="C9E9E5"/>
          </w:tcPr>
          <w:p w:rsidR="001C72F3" w:rsidRPr="008B2650" w:rsidRDefault="001C72F3" w:rsidP="001C72F3">
            <w:pPr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>SECTION 2: DETAILS OF LEAVE</w:t>
            </w:r>
          </w:p>
          <w:p w:rsidR="001C72F3" w:rsidRPr="00060598" w:rsidRDefault="001C72F3" w:rsidP="001C72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403D" w:rsidRPr="00DD0824" w:rsidTr="00C9267E">
        <w:trPr>
          <w:trHeight w:val="391"/>
        </w:trPr>
        <w:tc>
          <w:tcPr>
            <w:tcW w:w="2127" w:type="dxa"/>
            <w:shd w:val="clear" w:color="auto" w:fill="auto"/>
          </w:tcPr>
          <w:p w:rsidR="001C72F3" w:rsidRPr="008B2650" w:rsidRDefault="001C72F3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DATE FROM</w:t>
            </w:r>
            <w:r w:rsidR="008B0DED" w:rsidRPr="008B2650">
              <w:rPr>
                <w:rFonts w:ascii="Arial" w:hAnsi="Arial" w:cs="Arial"/>
                <w:b/>
                <w:sz w:val="18"/>
                <w:szCs w:val="22"/>
              </w:rPr>
              <w:t xml:space="preserve"> AND TO</w:t>
            </w:r>
            <w:r w:rsidRPr="008B2650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C72F3" w:rsidRPr="008B2650" w:rsidRDefault="001C72F3" w:rsidP="00DD0824">
            <w:pPr>
              <w:ind w:right="31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C72F3" w:rsidRPr="008B2650" w:rsidRDefault="008B0DED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NO OF DAYS:</w:t>
            </w:r>
          </w:p>
        </w:tc>
        <w:tc>
          <w:tcPr>
            <w:tcW w:w="1417" w:type="dxa"/>
            <w:shd w:val="clear" w:color="auto" w:fill="auto"/>
          </w:tcPr>
          <w:p w:rsidR="001C72F3" w:rsidRPr="008B2650" w:rsidRDefault="001C72F3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AA403D" w:rsidRPr="00DD0824" w:rsidTr="00C9267E">
        <w:tc>
          <w:tcPr>
            <w:tcW w:w="2127" w:type="dxa"/>
          </w:tcPr>
          <w:p w:rsidR="00AA403D" w:rsidRPr="008B2650" w:rsidRDefault="00AA403D" w:rsidP="008B0DE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TYPE OF LEAVE:</w:t>
            </w:r>
          </w:p>
          <w:p w:rsidR="00AA403D" w:rsidRPr="008B2650" w:rsidRDefault="00AA403D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371" w:type="dxa"/>
            <w:gridSpan w:val="5"/>
          </w:tcPr>
          <w:p w:rsidR="00AA403D" w:rsidRPr="008B2650" w:rsidRDefault="00AA403D" w:rsidP="00DD0824">
            <w:pPr>
              <w:ind w:right="34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C72F3" w:rsidRPr="00DD0824" w:rsidTr="00C9267E">
        <w:tc>
          <w:tcPr>
            <w:tcW w:w="2127" w:type="dxa"/>
          </w:tcPr>
          <w:p w:rsidR="001C72F3" w:rsidRPr="008B2650" w:rsidRDefault="001C72F3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PAID:</w:t>
            </w:r>
          </w:p>
          <w:p w:rsidR="001C72F3" w:rsidRPr="008B2650" w:rsidRDefault="001C72F3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2"/>
            </w:rPr>
            <w:id w:val="-160218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1C72F3" w:rsidRPr="008B2650" w:rsidRDefault="00967BB4" w:rsidP="00EC77BB">
                <w:pPr>
                  <w:jc w:val="center"/>
                  <w:rPr>
                    <w:rFonts w:ascii="Arial" w:hAnsi="Arial" w:cs="Arial"/>
                    <w:b/>
                    <w:sz w:val="18"/>
                    <w:szCs w:val="22"/>
                  </w:rPr>
                </w:pPr>
                <w:r w:rsidRPr="008B2650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</w:tcPr>
          <w:p w:rsidR="001C72F3" w:rsidRPr="008B2650" w:rsidRDefault="001C72F3" w:rsidP="001C72F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UNPAID:</w:t>
            </w:r>
          </w:p>
        </w:tc>
        <w:sdt>
          <w:sdtPr>
            <w:rPr>
              <w:rFonts w:ascii="Arial" w:hAnsi="Arial" w:cs="Arial"/>
              <w:b/>
              <w:sz w:val="18"/>
              <w:szCs w:val="22"/>
            </w:rPr>
            <w:id w:val="10982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:rsidR="001C72F3" w:rsidRPr="008B2650" w:rsidRDefault="00EC77BB" w:rsidP="00EC77BB">
                <w:pPr>
                  <w:jc w:val="center"/>
                  <w:rPr>
                    <w:rFonts w:ascii="Arial" w:hAnsi="Arial" w:cs="Arial"/>
                    <w:b/>
                    <w:sz w:val="18"/>
                    <w:szCs w:val="22"/>
                  </w:rPr>
                </w:pPr>
                <w:r w:rsidRPr="008B2650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8B0DED" w:rsidTr="00C9267E">
        <w:tc>
          <w:tcPr>
            <w:tcW w:w="9498" w:type="dxa"/>
            <w:gridSpan w:val="6"/>
            <w:shd w:val="clear" w:color="auto" w:fill="C9E9E5"/>
          </w:tcPr>
          <w:p w:rsidR="008B0DED" w:rsidRPr="008B2650" w:rsidRDefault="00D22D58" w:rsidP="008B0DED">
            <w:pPr>
              <w:ind w:right="-643"/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 xml:space="preserve">SECTION 3: </w:t>
            </w:r>
            <w:r w:rsidR="008B0DED" w:rsidRPr="008B2650">
              <w:rPr>
                <w:rFonts w:ascii="Arial" w:hAnsi="Arial" w:cs="Arial"/>
                <w:b/>
                <w:szCs w:val="22"/>
              </w:rPr>
              <w:t>EMPLOYEE SIGNATURE</w:t>
            </w:r>
          </w:p>
          <w:p w:rsidR="008B0DED" w:rsidRPr="008B2650" w:rsidRDefault="008B0DED" w:rsidP="00060598">
            <w:pPr>
              <w:rPr>
                <w:rFonts w:ascii="Arial" w:hAnsi="Arial" w:cs="Arial"/>
                <w:szCs w:val="22"/>
              </w:rPr>
            </w:pPr>
          </w:p>
        </w:tc>
      </w:tr>
      <w:tr w:rsidR="008B0DED" w:rsidTr="00C9267E">
        <w:trPr>
          <w:trHeight w:val="249"/>
        </w:trPr>
        <w:tc>
          <w:tcPr>
            <w:tcW w:w="2127" w:type="dxa"/>
          </w:tcPr>
          <w:p w:rsidR="008B0DED" w:rsidRPr="008B2650" w:rsidRDefault="008B0DED" w:rsidP="0006059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SIGNATURE:</w:t>
            </w:r>
          </w:p>
        </w:tc>
        <w:tc>
          <w:tcPr>
            <w:tcW w:w="2977" w:type="dxa"/>
          </w:tcPr>
          <w:p w:rsidR="008B0DED" w:rsidRPr="008B2650" w:rsidRDefault="008B0DED" w:rsidP="009D3789">
            <w:pPr>
              <w:rPr>
                <w:rFonts w:ascii="Arial" w:hAnsi="Arial" w:cs="Arial"/>
                <w:sz w:val="18"/>
                <w:szCs w:val="22"/>
              </w:rPr>
            </w:pPr>
          </w:p>
          <w:p w:rsidR="009D3789" w:rsidRPr="008B2650" w:rsidRDefault="009D3789" w:rsidP="009D378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B0DED" w:rsidRPr="008B2650" w:rsidRDefault="008B0DED" w:rsidP="0006059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2126" w:type="dxa"/>
            <w:gridSpan w:val="2"/>
          </w:tcPr>
          <w:p w:rsidR="008B0DED" w:rsidRPr="008B2650" w:rsidRDefault="008B0DED" w:rsidP="009D3789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B0DED" w:rsidRDefault="008B0DED" w:rsidP="00060598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2122"/>
        <w:gridCol w:w="851"/>
        <w:gridCol w:w="2220"/>
        <w:gridCol w:w="48"/>
        <w:gridCol w:w="992"/>
        <w:gridCol w:w="1134"/>
        <w:gridCol w:w="2126"/>
      </w:tblGrid>
      <w:tr w:rsidR="00AF1B52" w:rsidRPr="00CD72AC" w:rsidTr="008B0DED">
        <w:tc>
          <w:tcPr>
            <w:tcW w:w="9493" w:type="dxa"/>
            <w:gridSpan w:val="7"/>
            <w:shd w:val="clear" w:color="auto" w:fill="C9E9E5"/>
          </w:tcPr>
          <w:p w:rsidR="00AF1B52" w:rsidRPr="008B2650" w:rsidRDefault="00C9267E" w:rsidP="005B1B63">
            <w:pPr>
              <w:ind w:right="-64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4</w:t>
            </w:r>
            <w:r w:rsidR="00D22D58" w:rsidRPr="008B2650">
              <w:rPr>
                <w:rFonts w:ascii="Arial" w:hAnsi="Arial" w:cs="Arial"/>
                <w:b/>
                <w:szCs w:val="22"/>
              </w:rPr>
              <w:t xml:space="preserve">: </w:t>
            </w:r>
            <w:proofErr w:type="spellStart"/>
            <w:r w:rsidR="00AF1B52" w:rsidRPr="008B2650">
              <w:rPr>
                <w:rFonts w:ascii="Arial" w:hAnsi="Arial" w:cs="Arial"/>
                <w:b/>
                <w:szCs w:val="22"/>
              </w:rPr>
              <w:t>HEADTEACHER</w:t>
            </w:r>
            <w:proofErr w:type="spellEnd"/>
            <w:r w:rsidR="001C684E" w:rsidRPr="008B2650">
              <w:rPr>
                <w:rFonts w:ascii="Arial" w:hAnsi="Arial" w:cs="Arial"/>
                <w:b/>
                <w:szCs w:val="22"/>
              </w:rPr>
              <w:t>/DIRECTOR</w:t>
            </w:r>
            <w:r w:rsidR="00AF1B52" w:rsidRPr="008B2650">
              <w:rPr>
                <w:rFonts w:ascii="Arial" w:hAnsi="Arial" w:cs="Arial"/>
                <w:b/>
                <w:szCs w:val="22"/>
              </w:rPr>
              <w:t xml:space="preserve"> AUTHORISATION </w:t>
            </w:r>
          </w:p>
          <w:p w:rsidR="001C72F3" w:rsidRPr="00CD72AC" w:rsidRDefault="001C72F3" w:rsidP="005B1B63">
            <w:pPr>
              <w:ind w:right="-643"/>
              <w:rPr>
                <w:rFonts w:ascii="Arial" w:hAnsi="Arial" w:cs="Arial"/>
              </w:rPr>
            </w:pPr>
          </w:p>
        </w:tc>
      </w:tr>
      <w:tr w:rsidR="001C72F3" w:rsidRPr="00CD72AC" w:rsidTr="00C9267E">
        <w:tc>
          <w:tcPr>
            <w:tcW w:w="2973" w:type="dxa"/>
            <w:gridSpan w:val="2"/>
          </w:tcPr>
          <w:p w:rsidR="001C72F3" w:rsidRPr="008B2650" w:rsidRDefault="001C72F3" w:rsidP="008B2650">
            <w:pPr>
              <w:ind w:right="-114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8B2650">
              <w:rPr>
                <w:rFonts w:ascii="Arial" w:hAnsi="Arial" w:cs="Arial"/>
                <w:b/>
                <w:bCs/>
                <w:iCs/>
                <w:sz w:val="18"/>
              </w:rPr>
              <w:t>I authorise the leave as above:</w:t>
            </w:r>
          </w:p>
        </w:tc>
        <w:sdt>
          <w:sdtPr>
            <w:rPr>
              <w:rFonts w:ascii="Arial" w:hAnsi="Arial" w:cs="Arial"/>
              <w:sz w:val="18"/>
            </w:rPr>
            <w:id w:val="139485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0" w:type="dxa"/>
              </w:tcPr>
              <w:p w:rsidR="001C72F3" w:rsidRPr="008B2650" w:rsidRDefault="00EC77BB" w:rsidP="00EC77BB">
                <w:pPr>
                  <w:ind w:right="-643"/>
                  <w:jc w:val="center"/>
                  <w:rPr>
                    <w:rFonts w:ascii="Arial" w:hAnsi="Arial" w:cs="Arial"/>
                    <w:sz w:val="18"/>
                  </w:rPr>
                </w:pPr>
                <w:r w:rsidRPr="008B265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74" w:type="dxa"/>
            <w:gridSpan w:val="3"/>
          </w:tcPr>
          <w:p w:rsidR="001C72F3" w:rsidRPr="008B2650" w:rsidRDefault="001C72F3" w:rsidP="001C72F3">
            <w:pPr>
              <w:ind w:right="-58"/>
              <w:rPr>
                <w:rFonts w:ascii="Arial" w:hAnsi="Arial" w:cs="Arial"/>
                <w:b/>
                <w:sz w:val="18"/>
              </w:rPr>
            </w:pPr>
            <w:r w:rsidRPr="008B2650">
              <w:rPr>
                <w:rFonts w:ascii="Arial" w:hAnsi="Arial" w:cs="Arial"/>
                <w:b/>
                <w:sz w:val="18"/>
              </w:rPr>
              <w:t>I do not authorise the leave:</w:t>
            </w:r>
          </w:p>
        </w:tc>
        <w:sdt>
          <w:sdtPr>
            <w:rPr>
              <w:rFonts w:ascii="Arial" w:hAnsi="Arial" w:cs="Arial"/>
              <w:sz w:val="18"/>
            </w:rPr>
            <w:id w:val="-108622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1C72F3" w:rsidRPr="008B2650" w:rsidRDefault="00EC77BB" w:rsidP="00EC77BB">
                <w:pPr>
                  <w:ind w:right="-643"/>
                  <w:jc w:val="center"/>
                  <w:rPr>
                    <w:rFonts w:ascii="Arial" w:hAnsi="Arial" w:cs="Arial"/>
                    <w:sz w:val="18"/>
                  </w:rPr>
                </w:pPr>
                <w:r w:rsidRPr="008B265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1C72F3" w:rsidRPr="00CD72AC" w:rsidTr="008B0DED">
        <w:tc>
          <w:tcPr>
            <w:tcW w:w="2973" w:type="dxa"/>
            <w:gridSpan w:val="2"/>
          </w:tcPr>
          <w:p w:rsidR="001C72F3" w:rsidRPr="008B2650" w:rsidRDefault="001C72F3" w:rsidP="008B2650">
            <w:pPr>
              <w:ind w:right="-104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8B2650">
              <w:rPr>
                <w:rFonts w:ascii="Arial" w:hAnsi="Arial" w:cs="Arial"/>
                <w:b/>
                <w:bCs/>
                <w:iCs/>
                <w:sz w:val="18"/>
              </w:rPr>
              <w:t>I authorise the leave with the following changes</w:t>
            </w:r>
            <w:r w:rsidR="00D22D58" w:rsidRPr="008B2650">
              <w:rPr>
                <w:rFonts w:ascii="Arial" w:hAnsi="Arial" w:cs="Arial"/>
                <w:b/>
                <w:bCs/>
                <w:iCs/>
                <w:sz w:val="18"/>
              </w:rPr>
              <w:t>/conditions</w:t>
            </w:r>
            <w:r w:rsidRPr="008B2650">
              <w:rPr>
                <w:rFonts w:ascii="Arial" w:hAnsi="Arial" w:cs="Arial"/>
                <w:b/>
                <w:bCs/>
                <w:iCs/>
                <w:sz w:val="18"/>
              </w:rPr>
              <w:t xml:space="preserve"> (please specify</w:t>
            </w:r>
            <w:r w:rsidR="008B2650" w:rsidRPr="008B2650"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Pr="008B2650">
              <w:rPr>
                <w:rFonts w:ascii="Arial" w:hAnsi="Arial" w:cs="Arial"/>
                <w:b/>
                <w:bCs/>
                <w:iCs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-32620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0" w:type="dxa"/>
                <w:gridSpan w:val="5"/>
              </w:tcPr>
              <w:p w:rsidR="001C72F3" w:rsidRPr="008B2650" w:rsidRDefault="00EC77BB" w:rsidP="00060598">
                <w:pPr>
                  <w:ind w:right="-643"/>
                  <w:rPr>
                    <w:rFonts w:ascii="Arial" w:hAnsi="Arial" w:cs="Arial"/>
                    <w:sz w:val="18"/>
                  </w:rPr>
                </w:pPr>
                <w:r w:rsidRPr="008B265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DD0824" w:rsidRPr="008B2650" w:rsidTr="00DD0824">
        <w:tc>
          <w:tcPr>
            <w:tcW w:w="9493" w:type="dxa"/>
            <w:gridSpan w:val="7"/>
            <w:shd w:val="clear" w:color="auto" w:fill="C9E9E5"/>
          </w:tcPr>
          <w:p w:rsidR="00DD0824" w:rsidRPr="008B2650" w:rsidRDefault="008B2650" w:rsidP="00DD0824">
            <w:pPr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PLEASE CONFIRM WHETHER THE ABOVE PERIOD OF LEAVE IS PAID OR UNPAID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</w:tr>
      <w:tr w:rsidR="00DD0824" w:rsidRPr="008B2650" w:rsidTr="00DD0824">
        <w:tc>
          <w:tcPr>
            <w:tcW w:w="2973" w:type="dxa"/>
            <w:gridSpan w:val="2"/>
          </w:tcPr>
          <w:p w:rsidR="00DD0824" w:rsidRPr="008B2650" w:rsidRDefault="00DD0824" w:rsidP="00BA6282">
            <w:pPr>
              <w:rPr>
                <w:rFonts w:ascii="Arial" w:hAnsi="Arial" w:cs="Arial"/>
                <w:b/>
                <w:sz w:val="18"/>
              </w:rPr>
            </w:pPr>
            <w:r w:rsidRPr="008B2650">
              <w:rPr>
                <w:rFonts w:ascii="Arial" w:hAnsi="Arial" w:cs="Arial"/>
                <w:b/>
                <w:sz w:val="18"/>
              </w:rPr>
              <w:t>PAID:</w:t>
            </w:r>
          </w:p>
          <w:p w:rsidR="00DD0824" w:rsidRPr="008B2650" w:rsidRDefault="00DD0824" w:rsidP="00BA6282">
            <w:pPr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315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DD0824" w:rsidRPr="008B2650" w:rsidRDefault="00DD0824" w:rsidP="00BA6282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B265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DD0824" w:rsidRPr="008B2650" w:rsidRDefault="00DD0824" w:rsidP="00BA6282">
            <w:pPr>
              <w:rPr>
                <w:rFonts w:ascii="Arial" w:hAnsi="Arial" w:cs="Arial"/>
                <w:b/>
                <w:sz w:val="18"/>
              </w:rPr>
            </w:pPr>
            <w:r w:rsidRPr="008B2650">
              <w:rPr>
                <w:rFonts w:ascii="Arial" w:hAnsi="Arial" w:cs="Arial"/>
                <w:b/>
                <w:sz w:val="18"/>
              </w:rPr>
              <w:t>UNPAID: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30686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DD0824" w:rsidRPr="008B2650" w:rsidRDefault="00DD0824" w:rsidP="00BA6282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B2650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p>
            </w:tc>
          </w:sdtContent>
        </w:sdt>
      </w:tr>
      <w:tr w:rsidR="008B2650" w:rsidRPr="008B2650" w:rsidTr="008B2650">
        <w:tc>
          <w:tcPr>
            <w:tcW w:w="9493" w:type="dxa"/>
            <w:gridSpan w:val="7"/>
            <w:shd w:val="clear" w:color="auto" w:fill="C9E9E5"/>
          </w:tcPr>
          <w:p w:rsidR="008B2650" w:rsidRPr="008B2650" w:rsidRDefault="008B2650" w:rsidP="00C9267E">
            <w:pPr>
              <w:rPr>
                <w:rFonts w:ascii="Arial" w:hAnsi="Arial" w:cs="Arial"/>
                <w:b/>
                <w:sz w:val="18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 xml:space="preserve">IF THIS </w:t>
            </w:r>
            <w:r w:rsidR="00C9267E">
              <w:rPr>
                <w:rFonts w:ascii="Arial" w:hAnsi="Arial" w:cs="Arial"/>
                <w:b/>
                <w:sz w:val="18"/>
                <w:szCs w:val="22"/>
              </w:rPr>
              <w:t xml:space="preserve">PAID </w:t>
            </w:r>
            <w:r w:rsidRPr="008B2650">
              <w:rPr>
                <w:rFonts w:ascii="Arial" w:hAnsi="Arial" w:cs="Arial"/>
                <w:b/>
                <w:sz w:val="18"/>
                <w:szCs w:val="22"/>
              </w:rPr>
              <w:t>LEAVE IS OUTSIDE OF THE LEAVE POLICY, WILL THESE HOURS BE MADE UP?</w:t>
            </w:r>
          </w:p>
        </w:tc>
      </w:tr>
      <w:tr w:rsidR="008B2650" w:rsidRPr="008B2650" w:rsidTr="008B2650">
        <w:tc>
          <w:tcPr>
            <w:tcW w:w="2973" w:type="dxa"/>
            <w:gridSpan w:val="2"/>
          </w:tcPr>
          <w:p w:rsidR="008B2650" w:rsidRPr="008B2650" w:rsidRDefault="008B2650" w:rsidP="008B26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YES:</w:t>
            </w:r>
          </w:p>
          <w:p w:rsidR="008B2650" w:rsidRPr="008B2650" w:rsidRDefault="008B2650" w:rsidP="008B2650">
            <w:pPr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6157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8B2650" w:rsidRPr="008B2650" w:rsidRDefault="008B2650" w:rsidP="008B2650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B265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B2650" w:rsidRPr="008B2650" w:rsidRDefault="008B2650" w:rsidP="008B26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NO: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52848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8B2650" w:rsidRPr="008B2650" w:rsidRDefault="008B2650" w:rsidP="008B2650">
                <w:pPr>
                  <w:jc w:val="center"/>
                  <w:rPr>
                    <w:rFonts w:ascii="Arial" w:hAnsi="Arial" w:cs="Arial"/>
                    <w:b/>
                    <w:sz w:val="18"/>
                  </w:rPr>
                </w:pPr>
                <w:r w:rsidRPr="008B2650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p>
            </w:tc>
          </w:sdtContent>
        </w:sdt>
      </w:tr>
      <w:tr w:rsidR="00DD0824" w:rsidRPr="008B2650" w:rsidTr="00C9267E">
        <w:tc>
          <w:tcPr>
            <w:tcW w:w="2122" w:type="dxa"/>
          </w:tcPr>
          <w:p w:rsidR="00DD0824" w:rsidRPr="008B2650" w:rsidRDefault="00DD0824" w:rsidP="00BA6282">
            <w:pPr>
              <w:ind w:right="-643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SIGNATURE:</w:t>
            </w:r>
          </w:p>
          <w:p w:rsidR="00DD0824" w:rsidRPr="008B2650" w:rsidRDefault="00DD0824" w:rsidP="00BA6282">
            <w:pPr>
              <w:ind w:right="-643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111" w:type="dxa"/>
            <w:gridSpan w:val="4"/>
          </w:tcPr>
          <w:p w:rsidR="00DD0824" w:rsidRPr="008B2650" w:rsidRDefault="00DD0824" w:rsidP="00BA6282">
            <w:pPr>
              <w:ind w:right="-643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</w:tcPr>
          <w:p w:rsidR="00DD0824" w:rsidRPr="008B2650" w:rsidRDefault="00DD0824" w:rsidP="00BA6282">
            <w:pPr>
              <w:ind w:right="-643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2126" w:type="dxa"/>
          </w:tcPr>
          <w:p w:rsidR="00DD0824" w:rsidRPr="008B2650" w:rsidRDefault="00DD0824" w:rsidP="00DD0824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D0824" w:rsidRPr="008B2650" w:rsidTr="00BA6282">
        <w:tc>
          <w:tcPr>
            <w:tcW w:w="2122" w:type="dxa"/>
          </w:tcPr>
          <w:p w:rsidR="00DD0824" w:rsidRPr="008B2650" w:rsidRDefault="00DD0824" w:rsidP="00BA6282">
            <w:pPr>
              <w:ind w:right="-643"/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FULL NAME:</w:t>
            </w:r>
          </w:p>
          <w:p w:rsidR="00DD0824" w:rsidRPr="008B2650" w:rsidRDefault="00DD0824" w:rsidP="00BA6282">
            <w:pPr>
              <w:ind w:right="-643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371" w:type="dxa"/>
            <w:gridSpan w:val="6"/>
          </w:tcPr>
          <w:p w:rsidR="00DD0824" w:rsidRPr="008B2650" w:rsidRDefault="00DD0824" w:rsidP="00DD0824">
            <w:pPr>
              <w:ind w:right="175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B2650" w:rsidRDefault="008B2650" w:rsidP="00AF1B52">
      <w:pPr>
        <w:ind w:left="-284"/>
        <w:rPr>
          <w:rFonts w:ascii="Arial" w:hAnsi="Arial" w:cs="Arial"/>
          <w:b/>
          <w:bCs/>
          <w:iCs/>
          <w:sz w:val="18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977"/>
        <w:gridCol w:w="2268"/>
        <w:gridCol w:w="2126"/>
      </w:tblGrid>
      <w:tr w:rsidR="00C9267E" w:rsidTr="00CE4B78">
        <w:tc>
          <w:tcPr>
            <w:tcW w:w="9498" w:type="dxa"/>
            <w:gridSpan w:val="4"/>
            <w:shd w:val="clear" w:color="auto" w:fill="C9E9E5"/>
          </w:tcPr>
          <w:p w:rsidR="00C9267E" w:rsidRPr="008B2650" w:rsidRDefault="00C9267E" w:rsidP="00CE4B78">
            <w:pPr>
              <w:ind w:right="-64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5</w:t>
            </w:r>
            <w:bookmarkStart w:id="0" w:name="_GoBack"/>
            <w:bookmarkEnd w:id="0"/>
            <w:r w:rsidRPr="008B2650">
              <w:rPr>
                <w:rFonts w:ascii="Arial" w:hAnsi="Arial" w:cs="Arial"/>
                <w:b/>
                <w:szCs w:val="22"/>
              </w:rPr>
              <w:t xml:space="preserve">: DOES THIS LEAVE RESULT IN ADDITIONAL COSTS FOR THE SCHOOL? </w:t>
            </w:r>
          </w:p>
          <w:p w:rsidR="00C9267E" w:rsidRPr="008B2650" w:rsidRDefault="00C9267E" w:rsidP="00CE4B78">
            <w:pPr>
              <w:ind w:right="-643"/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 xml:space="preserve">E.g. requiring </w:t>
            </w:r>
            <w:r>
              <w:rPr>
                <w:rFonts w:ascii="Arial" w:hAnsi="Arial" w:cs="Arial"/>
                <w:b/>
                <w:szCs w:val="22"/>
              </w:rPr>
              <w:t>cover from an agency OR higher agency costs</w:t>
            </w:r>
          </w:p>
          <w:p w:rsidR="00C9267E" w:rsidRPr="008B2650" w:rsidRDefault="00C9267E" w:rsidP="00CE4B78">
            <w:pPr>
              <w:rPr>
                <w:rFonts w:ascii="Arial" w:hAnsi="Arial" w:cs="Arial"/>
                <w:szCs w:val="22"/>
              </w:rPr>
            </w:pPr>
          </w:p>
        </w:tc>
      </w:tr>
      <w:tr w:rsidR="00C9267E" w:rsidTr="00CE4B78">
        <w:tc>
          <w:tcPr>
            <w:tcW w:w="2127" w:type="dxa"/>
          </w:tcPr>
          <w:p w:rsidR="00C9267E" w:rsidRPr="008B2650" w:rsidRDefault="00C9267E" w:rsidP="00CE4B7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YES:</w:t>
            </w:r>
          </w:p>
        </w:tc>
        <w:sdt>
          <w:sdtPr>
            <w:rPr>
              <w:rFonts w:ascii="Arial" w:hAnsi="Arial" w:cs="Arial"/>
              <w:sz w:val="18"/>
              <w:szCs w:val="22"/>
            </w:rPr>
            <w:id w:val="31337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</w:tcPr>
              <w:p w:rsidR="00C9267E" w:rsidRPr="008B2650" w:rsidRDefault="00C9267E" w:rsidP="00CE4B78">
                <w:pPr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B265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C9267E" w:rsidRPr="008B2650" w:rsidRDefault="00C9267E" w:rsidP="00CE4B7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NO:</w:t>
            </w:r>
          </w:p>
        </w:tc>
        <w:sdt>
          <w:sdtPr>
            <w:rPr>
              <w:rFonts w:ascii="Arial" w:hAnsi="Arial" w:cs="Arial"/>
              <w:sz w:val="18"/>
              <w:szCs w:val="22"/>
            </w:rPr>
            <w:id w:val="-158190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:rsidR="00C9267E" w:rsidRPr="008B2650" w:rsidRDefault="00C9267E" w:rsidP="00CE4B78">
                <w:pPr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B265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  <w:tr w:rsidR="00C9267E" w:rsidTr="00CE4B78">
        <w:tc>
          <w:tcPr>
            <w:tcW w:w="2127" w:type="dxa"/>
          </w:tcPr>
          <w:p w:rsidR="00C9267E" w:rsidRPr="008B2650" w:rsidRDefault="00C9267E" w:rsidP="00CE4B7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IF YES, EBM SIGNATURE REQUIRED:</w:t>
            </w:r>
          </w:p>
        </w:tc>
        <w:tc>
          <w:tcPr>
            <w:tcW w:w="2977" w:type="dxa"/>
          </w:tcPr>
          <w:p w:rsidR="00C9267E" w:rsidRPr="008B2650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  <w:p w:rsidR="00C9267E" w:rsidRPr="008B2650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</w:tcPr>
          <w:p w:rsidR="00C9267E" w:rsidRPr="008B2650" w:rsidRDefault="00C9267E" w:rsidP="00CE4B7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2126" w:type="dxa"/>
          </w:tcPr>
          <w:p w:rsidR="00C9267E" w:rsidRPr="008B2650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  <w:p w:rsidR="00C9267E" w:rsidRPr="008B2650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9267E" w:rsidTr="00CE4B78">
        <w:tc>
          <w:tcPr>
            <w:tcW w:w="2127" w:type="dxa"/>
          </w:tcPr>
          <w:p w:rsidR="00C9267E" w:rsidRPr="008B2650" w:rsidRDefault="00C9267E" w:rsidP="00CE4B7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8B2650">
              <w:rPr>
                <w:rFonts w:ascii="Arial" w:hAnsi="Arial" w:cs="Arial"/>
                <w:b/>
                <w:sz w:val="18"/>
                <w:szCs w:val="22"/>
              </w:rPr>
              <w:t>FULL NAME:</w:t>
            </w:r>
          </w:p>
        </w:tc>
        <w:tc>
          <w:tcPr>
            <w:tcW w:w="7371" w:type="dxa"/>
            <w:gridSpan w:val="3"/>
          </w:tcPr>
          <w:p w:rsidR="00C9267E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  <w:p w:rsidR="00C9267E" w:rsidRPr="008B2650" w:rsidRDefault="00C9267E" w:rsidP="00CE4B78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9267E" w:rsidRDefault="00C9267E" w:rsidP="00AF1B52">
      <w:pPr>
        <w:ind w:left="-284"/>
        <w:rPr>
          <w:rFonts w:ascii="Arial" w:hAnsi="Arial" w:cs="Arial"/>
          <w:b/>
          <w:bCs/>
          <w:iCs/>
          <w:sz w:val="18"/>
        </w:rPr>
      </w:pPr>
    </w:p>
    <w:p w:rsidR="00C9267E" w:rsidRDefault="00C9267E" w:rsidP="00AF1B52">
      <w:pPr>
        <w:ind w:left="-284"/>
        <w:rPr>
          <w:rFonts w:ascii="Arial" w:hAnsi="Arial" w:cs="Arial"/>
          <w:b/>
          <w:bCs/>
          <w:iCs/>
          <w:sz w:val="18"/>
        </w:rPr>
      </w:pPr>
    </w:p>
    <w:p w:rsidR="00DD0824" w:rsidRPr="008B2650" w:rsidRDefault="00E8096D" w:rsidP="00AF1B52">
      <w:pPr>
        <w:ind w:left="-284"/>
        <w:rPr>
          <w:rFonts w:ascii="Arial" w:hAnsi="Arial" w:cs="Arial"/>
          <w:b/>
          <w:bCs/>
          <w:iCs/>
          <w:sz w:val="18"/>
        </w:rPr>
      </w:pPr>
      <w:r w:rsidRPr="008B2650">
        <w:rPr>
          <w:rFonts w:ascii="Arial" w:hAnsi="Arial" w:cs="Arial"/>
          <w:b/>
          <w:bCs/>
          <w:iCs/>
          <w:sz w:val="18"/>
        </w:rPr>
        <w:t>Please refer to Appendix 1 in the Leave Policy to determine whether this is to be paid or unpaid leave.</w:t>
      </w:r>
    </w:p>
    <w:p w:rsidR="00DD0824" w:rsidRPr="008B2650" w:rsidRDefault="00DD0824" w:rsidP="00AF1B52">
      <w:pPr>
        <w:ind w:left="-284"/>
        <w:rPr>
          <w:rFonts w:ascii="Arial" w:hAnsi="Arial" w:cs="Arial"/>
          <w:b/>
          <w:bCs/>
          <w:iCs/>
          <w:sz w:val="18"/>
        </w:rPr>
      </w:pPr>
    </w:p>
    <w:p w:rsidR="00AF1B52" w:rsidRPr="008B2650" w:rsidRDefault="00AF1B52" w:rsidP="00DD0824">
      <w:pPr>
        <w:ind w:left="-284"/>
        <w:rPr>
          <w:rFonts w:ascii="Arial" w:hAnsi="Arial" w:cs="Arial"/>
          <w:sz w:val="18"/>
        </w:rPr>
      </w:pPr>
      <w:r w:rsidRPr="008B2650">
        <w:rPr>
          <w:rFonts w:ascii="Arial" w:hAnsi="Arial" w:cs="Arial"/>
          <w:b/>
          <w:bCs/>
          <w:iCs/>
          <w:sz w:val="18"/>
        </w:rPr>
        <w:t xml:space="preserve">When completed and </w:t>
      </w:r>
      <w:r w:rsidR="00DA471A" w:rsidRPr="008B2650">
        <w:rPr>
          <w:rFonts w:ascii="Arial" w:hAnsi="Arial" w:cs="Arial"/>
          <w:b/>
          <w:bCs/>
          <w:iCs/>
          <w:sz w:val="18"/>
        </w:rPr>
        <w:t xml:space="preserve">fully </w:t>
      </w:r>
      <w:r w:rsidRPr="008B2650">
        <w:rPr>
          <w:rFonts w:ascii="Arial" w:hAnsi="Arial" w:cs="Arial"/>
          <w:b/>
          <w:bCs/>
          <w:iCs/>
          <w:sz w:val="18"/>
        </w:rPr>
        <w:t xml:space="preserve">signed </w:t>
      </w:r>
      <w:r w:rsidR="00DA471A" w:rsidRPr="008B2650">
        <w:rPr>
          <w:rFonts w:ascii="Arial" w:hAnsi="Arial" w:cs="Arial"/>
          <w:b/>
          <w:bCs/>
          <w:iCs/>
          <w:sz w:val="18"/>
        </w:rPr>
        <w:t>a copy</w:t>
      </w:r>
      <w:r w:rsidR="00CD3A19" w:rsidRPr="008B2650">
        <w:rPr>
          <w:rFonts w:ascii="Arial" w:hAnsi="Arial" w:cs="Arial"/>
          <w:b/>
          <w:bCs/>
          <w:iCs/>
          <w:sz w:val="18"/>
        </w:rPr>
        <w:t xml:space="preserve"> of</w:t>
      </w:r>
      <w:r w:rsidR="00DA471A" w:rsidRPr="008B2650">
        <w:rPr>
          <w:rFonts w:ascii="Arial" w:hAnsi="Arial" w:cs="Arial"/>
          <w:b/>
          <w:bCs/>
          <w:iCs/>
          <w:sz w:val="18"/>
        </w:rPr>
        <w:t xml:space="preserve"> </w:t>
      </w:r>
      <w:r w:rsidRPr="008B2650">
        <w:rPr>
          <w:rFonts w:ascii="Arial" w:hAnsi="Arial" w:cs="Arial"/>
          <w:b/>
          <w:bCs/>
          <w:iCs/>
          <w:sz w:val="18"/>
        </w:rPr>
        <w:t xml:space="preserve">this form should </w:t>
      </w:r>
      <w:r w:rsidR="00DA471A" w:rsidRPr="008B2650">
        <w:rPr>
          <w:rFonts w:ascii="Arial" w:hAnsi="Arial" w:cs="Arial"/>
          <w:b/>
          <w:bCs/>
          <w:iCs/>
          <w:sz w:val="18"/>
        </w:rPr>
        <w:t xml:space="preserve">be given </w:t>
      </w:r>
      <w:r w:rsidR="00D22D58" w:rsidRPr="008B2650">
        <w:rPr>
          <w:rFonts w:ascii="Arial" w:hAnsi="Arial" w:cs="Arial"/>
          <w:b/>
          <w:bCs/>
          <w:iCs/>
          <w:sz w:val="18"/>
        </w:rPr>
        <w:t>to the</w:t>
      </w:r>
      <w:r w:rsidR="00DA471A" w:rsidRPr="008B2650">
        <w:rPr>
          <w:rFonts w:ascii="Arial" w:hAnsi="Arial" w:cs="Arial"/>
          <w:b/>
          <w:bCs/>
          <w:iCs/>
          <w:sz w:val="18"/>
        </w:rPr>
        <w:t xml:space="preserve"> employee and a copy held by the Office Team</w:t>
      </w:r>
      <w:r w:rsidRPr="008B2650">
        <w:rPr>
          <w:rFonts w:ascii="Arial" w:hAnsi="Arial" w:cs="Arial"/>
          <w:b/>
          <w:bCs/>
          <w:iCs/>
          <w:sz w:val="18"/>
        </w:rPr>
        <w:t xml:space="preserve">. </w:t>
      </w:r>
      <w:r w:rsidR="001C684E" w:rsidRPr="008B2650">
        <w:rPr>
          <w:rFonts w:ascii="Arial" w:hAnsi="Arial" w:cs="Arial"/>
          <w:b/>
          <w:bCs/>
          <w:iCs/>
          <w:sz w:val="18"/>
        </w:rPr>
        <w:t xml:space="preserve">A copy must be sent to </w:t>
      </w:r>
      <w:hyperlink r:id="rId6" w:history="1">
        <w:r w:rsidR="001C684E" w:rsidRPr="008B2650">
          <w:rPr>
            <w:rStyle w:val="Hyperlink"/>
            <w:rFonts w:ascii="Arial" w:hAnsi="Arial" w:cs="Arial"/>
            <w:b/>
            <w:bCs/>
            <w:iCs/>
            <w:sz w:val="18"/>
          </w:rPr>
          <w:t>absence@reachsouth.org</w:t>
        </w:r>
      </w:hyperlink>
      <w:r w:rsidR="001C684E" w:rsidRPr="008B2650">
        <w:rPr>
          <w:rFonts w:ascii="Arial" w:hAnsi="Arial" w:cs="Arial"/>
          <w:b/>
          <w:bCs/>
          <w:iCs/>
          <w:sz w:val="18"/>
        </w:rPr>
        <w:t xml:space="preserve"> </w:t>
      </w:r>
      <w:r w:rsidRPr="008B2650">
        <w:rPr>
          <w:rFonts w:ascii="Arial" w:hAnsi="Arial" w:cs="Arial"/>
          <w:b/>
          <w:bCs/>
          <w:iCs/>
          <w:sz w:val="18"/>
        </w:rPr>
        <w:t xml:space="preserve"> </w:t>
      </w:r>
      <w:r w:rsidR="001C684E" w:rsidRPr="008B2650">
        <w:rPr>
          <w:rFonts w:ascii="Arial" w:hAnsi="Arial" w:cs="Arial"/>
          <w:b/>
          <w:bCs/>
          <w:iCs/>
          <w:sz w:val="18"/>
        </w:rPr>
        <w:t xml:space="preserve">for processing.  </w:t>
      </w:r>
    </w:p>
    <w:sectPr w:rsidR="00AF1B52" w:rsidRPr="008B2650" w:rsidSect="000605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22" w:rsidRDefault="00397F22" w:rsidP="00751AE3">
      <w:r>
        <w:separator/>
      </w:r>
    </w:p>
  </w:endnote>
  <w:endnote w:type="continuationSeparator" w:id="0">
    <w:p w:rsidR="00397F22" w:rsidRDefault="00397F22" w:rsidP="007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22" w:rsidRDefault="00397F22" w:rsidP="00751AE3">
      <w:r>
        <w:separator/>
      </w:r>
    </w:p>
  </w:footnote>
  <w:footnote w:type="continuationSeparator" w:id="0">
    <w:p w:rsidR="00397F22" w:rsidRDefault="00397F22" w:rsidP="0075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E3" w:rsidRDefault="00751AE3" w:rsidP="00F85B1B">
    <w:pPr>
      <w:pStyle w:val="Header"/>
      <w:ind w:right="-76"/>
      <w:jc w:val="right"/>
    </w:pPr>
    <w:r w:rsidRPr="00126EFC">
      <w:rPr>
        <w:noProof/>
        <w:lang w:eastAsia="en-GB"/>
      </w:rPr>
      <w:drawing>
        <wp:inline distT="0" distB="0" distL="0" distR="0">
          <wp:extent cx="2266950" cy="857250"/>
          <wp:effectExtent l="0" t="0" r="0" b="0"/>
          <wp:docPr id="1" name="Picture 1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3"/>
    <w:rsid w:val="00060598"/>
    <w:rsid w:val="000B0C6A"/>
    <w:rsid w:val="001C684E"/>
    <w:rsid w:val="001C72F3"/>
    <w:rsid w:val="00397F22"/>
    <w:rsid w:val="004878D4"/>
    <w:rsid w:val="00534EE0"/>
    <w:rsid w:val="00625780"/>
    <w:rsid w:val="006769BE"/>
    <w:rsid w:val="00751AE3"/>
    <w:rsid w:val="007E265B"/>
    <w:rsid w:val="008B0DED"/>
    <w:rsid w:val="008B2650"/>
    <w:rsid w:val="00967BB4"/>
    <w:rsid w:val="009D3789"/>
    <w:rsid w:val="00AA403D"/>
    <w:rsid w:val="00AF1B52"/>
    <w:rsid w:val="00B47846"/>
    <w:rsid w:val="00C45ADB"/>
    <w:rsid w:val="00C9267E"/>
    <w:rsid w:val="00CD3A19"/>
    <w:rsid w:val="00CD72AC"/>
    <w:rsid w:val="00D22D58"/>
    <w:rsid w:val="00D64676"/>
    <w:rsid w:val="00DA471A"/>
    <w:rsid w:val="00DD0824"/>
    <w:rsid w:val="00E8096D"/>
    <w:rsid w:val="00EC77BB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6338"/>
  <w15:chartTrackingRefBased/>
  <w15:docId w15:val="{C82BA67B-261B-4200-A2F4-BAC8487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E3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E3"/>
    <w:rPr>
      <w:noProof/>
      <w:lang w:val="en-US"/>
    </w:rPr>
  </w:style>
  <w:style w:type="character" w:styleId="Hyperlink">
    <w:name w:val="Hyperlink"/>
    <w:rsid w:val="00751AE3"/>
    <w:rPr>
      <w:color w:val="0563C1"/>
      <w:u w:val="single"/>
    </w:rPr>
  </w:style>
  <w:style w:type="table" w:styleId="TableGrid">
    <w:name w:val="Table Grid"/>
    <w:basedOn w:val="TableNormal"/>
    <w:uiPriority w:val="39"/>
    <w:rsid w:val="0075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sence@reachsou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2</cp:revision>
  <cp:lastPrinted>2019-11-29T11:31:00Z</cp:lastPrinted>
  <dcterms:created xsi:type="dcterms:W3CDTF">2021-01-26T12:50:00Z</dcterms:created>
  <dcterms:modified xsi:type="dcterms:W3CDTF">2021-01-26T12:50:00Z</dcterms:modified>
</cp:coreProperties>
</file>